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710AD2" w:rsidRPr="002B3A3D" w14:paraId="0B6F3868" w14:textId="77777777" w:rsidTr="00E302E6">
        <w:trPr>
          <w:trHeight w:val="2117"/>
        </w:trPr>
        <w:tc>
          <w:tcPr>
            <w:tcW w:w="9187" w:type="dxa"/>
            <w:hideMark/>
          </w:tcPr>
          <w:tbl>
            <w:tblPr>
              <w:tblW w:w="8640" w:type="dxa"/>
              <w:tblInd w:w="108" w:type="dxa"/>
              <w:tblLook w:val="04A0" w:firstRow="1" w:lastRow="0" w:firstColumn="1" w:lastColumn="0" w:noHBand="0" w:noVBand="1"/>
            </w:tblPr>
            <w:tblGrid>
              <w:gridCol w:w="8640"/>
            </w:tblGrid>
            <w:tr w:rsidR="00710AD2" w:rsidRPr="002B3A3D" w14:paraId="4F54F8E5" w14:textId="77777777">
              <w:trPr>
                <w:trHeight w:val="3016"/>
              </w:trPr>
              <w:tc>
                <w:tcPr>
                  <w:tcW w:w="8640" w:type="dxa"/>
                </w:tcPr>
                <w:p w14:paraId="7B63C0D7" w14:textId="77777777" w:rsidR="00710AD2" w:rsidRPr="002B3A3D" w:rsidRDefault="00710AD2">
                  <w:pPr>
                    <w:spacing w:line="276" w:lineRule="auto"/>
                    <w:ind w:left="180"/>
                    <w:rPr>
                      <w:rFonts w:ascii="Calibri" w:hAnsi="Calibri" w:cs="Calibri"/>
                      <w:b/>
                    </w:rPr>
                  </w:pPr>
                </w:p>
                <w:p w14:paraId="3CEA013A" w14:textId="77777777" w:rsidR="00252CEC" w:rsidRPr="002B3A3D" w:rsidRDefault="00E75E5D" w:rsidP="00252CEC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  <w:t>Beechdale</w:t>
                  </w:r>
                  <w:proofErr w:type="spellEnd"/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  <w:t xml:space="preserve"> Health Centre</w:t>
                  </w:r>
                </w:p>
                <w:p w14:paraId="783DD121" w14:textId="77777777" w:rsidR="00710AD2" w:rsidRPr="002B3A3D" w:rsidRDefault="00710AD2">
                  <w:pPr>
                    <w:spacing w:line="276" w:lineRule="auto"/>
                    <w:rPr>
                      <w:rFonts w:ascii="Calibri" w:hAnsi="Calibri" w:cs="Calibri"/>
                      <w:b/>
                    </w:rPr>
                  </w:pPr>
                  <w:r w:rsidRPr="002B3A3D">
                    <w:rPr>
                      <w:rFonts w:ascii="Calibri" w:hAnsi="Calibri" w:cs="Calibri"/>
                      <w:b/>
                    </w:rPr>
                    <w:t xml:space="preserve">The NHS Family and Friends </w:t>
                  </w:r>
                  <w:proofErr w:type="gramStart"/>
                  <w:r w:rsidRPr="002B3A3D">
                    <w:rPr>
                      <w:rFonts w:ascii="Calibri" w:hAnsi="Calibri" w:cs="Calibri"/>
                      <w:b/>
                    </w:rPr>
                    <w:t xml:space="preserve">test </w:t>
                  </w:r>
                  <w:r w:rsidR="00104948">
                    <w:rPr>
                      <w:rFonts w:ascii="Calibri" w:hAnsi="Calibri" w:cs="Calibri"/>
                      <w:b/>
                    </w:rPr>
                    <w:t xml:space="preserve"> -</w:t>
                  </w:r>
                  <w:proofErr w:type="gramEnd"/>
                  <w:r w:rsidR="00104948">
                    <w:rPr>
                      <w:rFonts w:ascii="Calibri" w:hAnsi="Calibri" w:cs="Calibri"/>
                      <w:b/>
                    </w:rPr>
                    <w:t xml:space="preserve"> </w:t>
                  </w:r>
                </w:p>
                <w:p w14:paraId="768CCEA1" w14:textId="77777777" w:rsidR="00710AD2" w:rsidRPr="002B3A3D" w:rsidRDefault="00F5797E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82662C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 xml:space="preserve">Reporting Month </w:t>
                  </w:r>
                  <w:r w:rsidR="002F2765" w:rsidRPr="0082662C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>–</w:t>
                  </w:r>
                  <w:r w:rsidR="00A25DE5" w:rsidRPr="0082662C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 xml:space="preserve"> </w:t>
                  </w:r>
                  <w:r w:rsidR="00C1790B" w:rsidRPr="0082662C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>Oct</w:t>
                  </w:r>
                  <w:r w:rsidR="001F453C" w:rsidRPr="0082662C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 xml:space="preserve"> </w:t>
                  </w:r>
                  <w:r w:rsidR="00E659B6" w:rsidRPr="0082662C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>2024</w:t>
                  </w:r>
                  <w:r w:rsidR="00104948" w:rsidRPr="0082662C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 xml:space="preserve"> </w:t>
                  </w:r>
                  <w:proofErr w:type="gramStart"/>
                  <w:r w:rsidR="00710AD2"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The</w:t>
                  </w:r>
                  <w:proofErr w:type="gramEnd"/>
                  <w:r w:rsidR="00710AD2"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 NHS Family and Friends Test is a way of gathering patient feedback, so we can continually review our service.</w:t>
                  </w:r>
                </w:p>
                <w:p w14:paraId="12DFE935" w14:textId="77777777" w:rsidR="00710AD2" w:rsidRPr="002B3A3D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It is based on one simple question:” How likely are patients to recommend our GP Practice to friends and family if they needed similar care or treatment?”</w:t>
                  </w:r>
                </w:p>
                <w:p w14:paraId="33024D54" w14:textId="77777777" w:rsidR="003E5031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Patients are asked to tell us the main reason for their response.</w:t>
                  </w:r>
                  <w:r w:rsidR="003310B1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Patients are informed their feedback will help us learn more about what they think of their experience. Patients are advised their co</w:t>
                  </w:r>
                  <w:r w:rsidR="003E5031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mments can be given anonymously. </w:t>
                  </w:r>
                </w:p>
                <w:p w14:paraId="7A5D5665" w14:textId="77777777" w:rsidR="005F0522" w:rsidRPr="0082662C" w:rsidRDefault="00687F6C" w:rsidP="009B3B9A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</w:pPr>
                  <w:r w:rsidRPr="0082662C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>75</w:t>
                  </w:r>
                  <w:r w:rsidR="003310B1" w:rsidRPr="0082662C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 xml:space="preserve"> </w:t>
                  </w:r>
                  <w:r w:rsidR="00710AD2" w:rsidRPr="0082662C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 xml:space="preserve">Friends and Family </w:t>
                  </w:r>
                  <w:r w:rsidR="00F5797E" w:rsidRPr="0082662C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>Tests completed</w:t>
                  </w:r>
                </w:p>
                <w:p w14:paraId="69C85A73" w14:textId="77777777" w:rsidR="009B3B9A" w:rsidRDefault="00710AD2" w:rsidP="009B3B9A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” How likely are patients to recommend our GP Practice to friends and family if they needed similar care or treatment?”</w:t>
                  </w:r>
                </w:p>
                <w:p w14:paraId="4642CE0F" w14:textId="77777777" w:rsidR="000A4C07" w:rsidRPr="0082662C" w:rsidRDefault="00B00D6C" w:rsidP="00765C8B">
                  <w:pPr>
                    <w:pStyle w:val="ListParagraph"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1F497D" w:themeColor="text2"/>
                    </w:rPr>
                  </w:pPr>
                  <w:r w:rsidRPr="0082662C">
                    <w:rPr>
                      <w:rFonts w:cs="Calibri"/>
                      <w:b/>
                      <w:color w:val="1F497D" w:themeColor="text2"/>
                    </w:rPr>
                    <w:t>65</w:t>
                  </w:r>
                  <w:r w:rsidR="00104948" w:rsidRPr="0082662C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710AD2" w:rsidRPr="0082662C">
                    <w:rPr>
                      <w:rFonts w:cs="Calibri"/>
                      <w:b/>
                      <w:color w:val="1F497D" w:themeColor="text2"/>
                    </w:rPr>
                    <w:t>patien</w:t>
                  </w:r>
                  <w:r w:rsidR="009B3B9A" w:rsidRPr="0082662C">
                    <w:rPr>
                      <w:rFonts w:cs="Calibri"/>
                      <w:b/>
                      <w:color w:val="1F497D" w:themeColor="text2"/>
                    </w:rPr>
                    <w:t xml:space="preserve">ts indicated </w:t>
                  </w:r>
                  <w:r w:rsidR="005D709D" w:rsidRPr="0082662C">
                    <w:rPr>
                      <w:rFonts w:cs="Calibri"/>
                      <w:b/>
                      <w:color w:val="1F497D" w:themeColor="text2"/>
                    </w:rPr>
                    <w:t>–</w:t>
                  </w:r>
                  <w:r w:rsidR="009B3B9A" w:rsidRPr="0082662C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5D709D" w:rsidRPr="0082662C">
                    <w:rPr>
                      <w:rFonts w:cs="Calibri"/>
                      <w:b/>
                      <w:color w:val="1F497D" w:themeColor="text2"/>
                    </w:rPr>
                    <w:t>Very Good</w:t>
                  </w:r>
                  <w:r w:rsidR="000A4C07" w:rsidRPr="0082662C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</w:p>
                <w:p w14:paraId="0BE7FEF4" w14:textId="77777777" w:rsidR="009B3B9A" w:rsidRPr="0082662C" w:rsidRDefault="00B00D6C" w:rsidP="00765C8B">
                  <w:pPr>
                    <w:pStyle w:val="ListParagraph"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1F497D" w:themeColor="text2"/>
                    </w:rPr>
                  </w:pPr>
                  <w:r w:rsidRPr="0082662C">
                    <w:rPr>
                      <w:rFonts w:cs="Calibri"/>
                      <w:b/>
                      <w:color w:val="1F497D" w:themeColor="text2"/>
                    </w:rPr>
                    <w:t>9</w:t>
                  </w:r>
                  <w:r w:rsidR="00104948" w:rsidRPr="0082662C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710AD2" w:rsidRPr="0082662C">
                    <w:rPr>
                      <w:rFonts w:cs="Calibri"/>
                      <w:b/>
                      <w:color w:val="1F497D" w:themeColor="text2"/>
                    </w:rPr>
                    <w:t>patients indicated -</w:t>
                  </w:r>
                  <w:r w:rsidR="005D709D" w:rsidRPr="0082662C">
                    <w:rPr>
                      <w:rFonts w:cs="Calibri"/>
                      <w:b/>
                      <w:color w:val="1F497D" w:themeColor="text2"/>
                    </w:rPr>
                    <w:t xml:space="preserve"> Good</w:t>
                  </w:r>
                  <w:r w:rsidR="00710AD2" w:rsidRPr="0082662C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</w:p>
                <w:p w14:paraId="5E2C8086" w14:textId="77777777" w:rsidR="009B3B9A" w:rsidRPr="0082662C" w:rsidRDefault="003310B1" w:rsidP="00765C8B">
                  <w:pPr>
                    <w:pStyle w:val="ListParagraph"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1F497D" w:themeColor="text2"/>
                    </w:rPr>
                  </w:pPr>
                  <w:r w:rsidRPr="0082662C">
                    <w:rPr>
                      <w:rFonts w:cs="Calibri"/>
                      <w:b/>
                      <w:color w:val="1F497D" w:themeColor="text2"/>
                    </w:rPr>
                    <w:t>1</w:t>
                  </w:r>
                  <w:r w:rsidR="00104948" w:rsidRPr="0082662C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proofErr w:type="gramStart"/>
                  <w:r w:rsidR="00710AD2" w:rsidRPr="0082662C">
                    <w:rPr>
                      <w:rFonts w:cs="Calibri"/>
                      <w:b/>
                      <w:color w:val="1F497D" w:themeColor="text2"/>
                    </w:rPr>
                    <w:t>patients</w:t>
                  </w:r>
                  <w:proofErr w:type="gramEnd"/>
                  <w:r w:rsidR="005D709D" w:rsidRPr="0082662C">
                    <w:rPr>
                      <w:rFonts w:cs="Calibri"/>
                      <w:b/>
                      <w:color w:val="1F497D" w:themeColor="text2"/>
                    </w:rPr>
                    <w:t xml:space="preserve"> indicated – N</w:t>
                  </w:r>
                  <w:r w:rsidR="00710AD2" w:rsidRPr="0082662C">
                    <w:rPr>
                      <w:rFonts w:cs="Calibri"/>
                      <w:b/>
                      <w:color w:val="1F497D" w:themeColor="text2"/>
                    </w:rPr>
                    <w:t xml:space="preserve">either </w:t>
                  </w:r>
                  <w:r w:rsidR="005D709D" w:rsidRPr="0082662C">
                    <w:rPr>
                      <w:rFonts w:cs="Calibri"/>
                      <w:b/>
                      <w:color w:val="1F497D" w:themeColor="text2"/>
                    </w:rPr>
                    <w:t>good nor poor</w:t>
                  </w:r>
                </w:p>
                <w:p w14:paraId="6C4B831F" w14:textId="77777777" w:rsidR="009B3B9A" w:rsidRPr="0082662C" w:rsidRDefault="00687F6C" w:rsidP="0014321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Calibri"/>
                      <w:b/>
                      <w:color w:val="1F497D" w:themeColor="text2"/>
                    </w:rPr>
                  </w:pPr>
                  <w:r w:rsidRPr="0082662C">
                    <w:rPr>
                      <w:rFonts w:cs="Calibri"/>
                      <w:b/>
                      <w:color w:val="1F497D" w:themeColor="text2"/>
                    </w:rPr>
                    <w:t>0</w:t>
                  </w:r>
                  <w:r w:rsidR="002F2765" w:rsidRPr="0082662C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710AD2" w:rsidRPr="0082662C">
                    <w:rPr>
                      <w:rFonts w:cs="Calibri"/>
                      <w:b/>
                      <w:color w:val="1F497D" w:themeColor="text2"/>
                    </w:rPr>
                    <w:t xml:space="preserve">patients indicated – </w:t>
                  </w:r>
                  <w:r w:rsidR="005D709D" w:rsidRPr="0082662C">
                    <w:rPr>
                      <w:rFonts w:cs="Calibri"/>
                      <w:b/>
                      <w:color w:val="1F497D" w:themeColor="text2"/>
                    </w:rPr>
                    <w:t>poor</w:t>
                  </w:r>
                  <w:r w:rsidR="006D061C" w:rsidRPr="0082662C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</w:p>
                <w:p w14:paraId="27F2326D" w14:textId="77777777" w:rsidR="00710AD2" w:rsidRPr="0082662C" w:rsidRDefault="00ED0516" w:rsidP="00765C8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Calibri"/>
                      <w:b/>
                      <w:color w:val="1F497D" w:themeColor="text2"/>
                    </w:rPr>
                  </w:pPr>
                  <w:r w:rsidRPr="0082662C">
                    <w:rPr>
                      <w:rFonts w:cs="Calibri"/>
                      <w:b/>
                      <w:color w:val="1F497D" w:themeColor="text2"/>
                    </w:rPr>
                    <w:t>0</w:t>
                  </w:r>
                  <w:r w:rsidR="000A4C07" w:rsidRPr="0082662C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710AD2" w:rsidRPr="0082662C">
                    <w:rPr>
                      <w:rFonts w:cs="Calibri"/>
                      <w:b/>
                      <w:color w:val="1F497D" w:themeColor="text2"/>
                    </w:rPr>
                    <w:t xml:space="preserve">patients indicated </w:t>
                  </w:r>
                  <w:r w:rsidR="005D709D" w:rsidRPr="0082662C">
                    <w:rPr>
                      <w:rFonts w:cs="Calibri"/>
                      <w:b/>
                      <w:color w:val="1F497D" w:themeColor="text2"/>
                    </w:rPr>
                    <w:t>–</w:t>
                  </w:r>
                  <w:r w:rsidR="00710AD2" w:rsidRPr="0082662C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5D709D" w:rsidRPr="0082662C">
                    <w:rPr>
                      <w:rFonts w:cs="Calibri"/>
                      <w:b/>
                      <w:color w:val="1F497D" w:themeColor="text2"/>
                    </w:rPr>
                    <w:t>Very poor</w:t>
                  </w:r>
                  <w:r w:rsidR="00710AD2" w:rsidRPr="0082662C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</w:p>
                <w:p w14:paraId="1185444F" w14:textId="77777777" w:rsidR="00245F7D" w:rsidRPr="0082662C" w:rsidRDefault="00E302E6" w:rsidP="00765C8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Calibri"/>
                      <w:b/>
                      <w:color w:val="1F497D" w:themeColor="text2"/>
                    </w:rPr>
                  </w:pPr>
                  <w:r w:rsidRPr="0082662C">
                    <w:rPr>
                      <w:rFonts w:cs="Calibri"/>
                      <w:b/>
                      <w:color w:val="1F497D" w:themeColor="text2"/>
                    </w:rPr>
                    <w:t>0</w:t>
                  </w:r>
                  <w:r w:rsidR="00D451E4" w:rsidRPr="0082662C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710AD2" w:rsidRPr="0082662C">
                    <w:rPr>
                      <w:rFonts w:cs="Calibri"/>
                      <w:b/>
                      <w:color w:val="1F497D" w:themeColor="text2"/>
                    </w:rPr>
                    <w:t>patients indicated – Don’t Know</w:t>
                  </w:r>
                </w:p>
                <w:p w14:paraId="409A53D4" w14:textId="77777777" w:rsidR="00E302E6" w:rsidRPr="0082662C" w:rsidRDefault="008A267E" w:rsidP="008A267E">
                  <w:pPr>
                    <w:rPr>
                      <w:rFonts w:ascii="Calibri" w:hAnsi="Calibri" w:cs="Calibri"/>
                      <w:b/>
                      <w:color w:val="1F497D" w:themeColor="text2"/>
                    </w:rPr>
                  </w:pPr>
                  <w:r w:rsidRPr="002B3A3D">
                    <w:rPr>
                      <w:rFonts w:ascii="Calibri" w:hAnsi="Calibri" w:cs="Calibri"/>
                      <w:b/>
                    </w:rPr>
                    <w:t xml:space="preserve">Comments from patients who chose </w:t>
                  </w:r>
                  <w:r w:rsidR="005D709D" w:rsidRPr="0082662C">
                    <w:rPr>
                      <w:rFonts w:ascii="Calibri" w:hAnsi="Calibri" w:cs="Calibri"/>
                      <w:b/>
                      <w:color w:val="1F497D" w:themeColor="text2"/>
                    </w:rPr>
                    <w:t>Very Good</w:t>
                  </w:r>
                </w:p>
                <w:p w14:paraId="7B8ED0A4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>Staff very friendly and efficient</w:t>
                  </w:r>
                </w:p>
                <w:p w14:paraId="30E7219C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>The nurse was very amiable and gave good advice but most important of all she took the time to listen.</w:t>
                  </w:r>
                </w:p>
                <w:p w14:paraId="2E01253B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Doctor was </w:t>
                  </w:r>
                  <w:proofErr w:type="gramStart"/>
                  <w:r w:rsidRPr="0082662C">
                    <w:rPr>
                      <w:rFonts w:cs="Calibri"/>
                      <w:color w:val="1F497D" w:themeColor="text2"/>
                    </w:rPr>
                    <w:t>really nice</w:t>
                  </w:r>
                  <w:proofErr w:type="gramEnd"/>
                  <w:r w:rsidRPr="0082662C">
                    <w:rPr>
                      <w:rFonts w:cs="Calibri"/>
                      <w:color w:val="1F497D" w:themeColor="text2"/>
                    </w:rPr>
                    <w:t xml:space="preserve"> and polite very helpful </w:t>
                  </w:r>
                </w:p>
                <w:p w14:paraId="7CFE0DD0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>People who listen to you</w:t>
                  </w:r>
                </w:p>
                <w:p w14:paraId="3964EC69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>Because of care and complete gentleness</w:t>
                  </w:r>
                </w:p>
                <w:p w14:paraId="6FCE37C2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>Waited 2 mins then was seen</w:t>
                  </w:r>
                </w:p>
                <w:p w14:paraId="553DEF7B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>Fantastic service from across the board</w:t>
                  </w:r>
                </w:p>
                <w:p w14:paraId="44193200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The services </w:t>
                  </w:r>
                  <w:proofErr w:type="gramStart"/>
                  <w:r w:rsidRPr="0082662C">
                    <w:rPr>
                      <w:rFonts w:cs="Calibri"/>
                      <w:color w:val="1F497D" w:themeColor="text2"/>
                    </w:rPr>
                    <w:t>was</w:t>
                  </w:r>
                  <w:proofErr w:type="gramEnd"/>
                  <w:r w:rsidRPr="0082662C">
                    <w:rPr>
                      <w:rFonts w:cs="Calibri"/>
                      <w:color w:val="1F497D" w:themeColor="text2"/>
                    </w:rPr>
                    <w:t xml:space="preserve"> very good</w:t>
                  </w:r>
                </w:p>
                <w:p w14:paraId="15A00E8F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Dr was very </w:t>
                  </w:r>
                  <w:proofErr w:type="gramStart"/>
                  <w:r w:rsidRPr="0082662C">
                    <w:rPr>
                      <w:rFonts w:cs="Calibri"/>
                      <w:color w:val="1F497D" w:themeColor="text2"/>
                    </w:rPr>
                    <w:t>understand</w:t>
                  </w:r>
                  <w:proofErr w:type="gramEnd"/>
                  <w:r w:rsidRPr="0082662C">
                    <w:rPr>
                      <w:rFonts w:cs="Calibri"/>
                      <w:color w:val="1F497D" w:themeColor="text2"/>
                    </w:rPr>
                    <w:t xml:space="preserve"> and </w:t>
                  </w:r>
                  <w:r w:rsidR="005F0522" w:rsidRPr="0082662C">
                    <w:rPr>
                      <w:rFonts w:cs="Calibri"/>
                      <w:color w:val="1F497D" w:themeColor="text2"/>
                    </w:rPr>
                    <w:t xml:space="preserve">helpful. </w:t>
                  </w:r>
                  <w:r w:rsidRPr="0082662C">
                    <w:rPr>
                      <w:rFonts w:cs="Calibri"/>
                      <w:color w:val="1F497D" w:themeColor="text2"/>
                    </w:rPr>
                    <w:t xml:space="preserve">Listened to concerns  </w:t>
                  </w:r>
                </w:p>
                <w:p w14:paraId="385B2E49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Everyone </w:t>
                  </w:r>
                  <w:proofErr w:type="gramStart"/>
                  <w:r w:rsidRPr="0082662C">
                    <w:rPr>
                      <w:rFonts w:cs="Calibri"/>
                      <w:color w:val="1F497D" w:themeColor="text2"/>
                    </w:rPr>
                    <w:t>are</w:t>
                  </w:r>
                  <w:proofErr w:type="gramEnd"/>
                  <w:r w:rsidRPr="0082662C">
                    <w:rPr>
                      <w:rFonts w:cs="Calibri"/>
                      <w:color w:val="1F497D" w:themeColor="text2"/>
                    </w:rPr>
                    <w:t xml:space="preserve"> so polite and helpful </w:t>
                  </w:r>
                </w:p>
                <w:p w14:paraId="1D0B720D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Treated quickly and </w:t>
                  </w:r>
                  <w:r w:rsidR="005F0522" w:rsidRPr="0082662C">
                    <w:rPr>
                      <w:rFonts w:cs="Calibri"/>
                      <w:color w:val="1F497D" w:themeColor="text2"/>
                    </w:rPr>
                    <w:t>efficiently.</w:t>
                  </w:r>
                </w:p>
                <w:p w14:paraId="5B2313CB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The nurse went above and beyond to accommodate my needs </w:t>
                  </w:r>
                </w:p>
                <w:p w14:paraId="6BBB3FFD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Did </w:t>
                  </w:r>
                  <w:proofErr w:type="gramStart"/>
                  <w:r w:rsidRPr="0082662C">
                    <w:rPr>
                      <w:rFonts w:cs="Calibri"/>
                      <w:color w:val="1F497D" w:themeColor="text2"/>
                    </w:rPr>
                    <w:t>everything  what</w:t>
                  </w:r>
                  <w:proofErr w:type="gramEnd"/>
                  <w:r w:rsidRPr="0082662C">
                    <w:rPr>
                      <w:rFonts w:cs="Calibri"/>
                      <w:color w:val="1F497D" w:themeColor="text2"/>
                    </w:rPr>
                    <w:t xml:space="preserve"> I needed in a friendly manner </w:t>
                  </w:r>
                </w:p>
                <w:p w14:paraId="0992C6AC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Always very helpful  </w:t>
                  </w:r>
                </w:p>
                <w:p w14:paraId="5EDC6E67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All good </w:t>
                  </w:r>
                </w:p>
                <w:p w14:paraId="49844EEB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The girls treated me so well it was a pleasure to be there!! </w:t>
                  </w:r>
                </w:p>
                <w:p w14:paraId="73D45D9E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>In and out no waiting</w:t>
                  </w:r>
                </w:p>
                <w:p w14:paraId="351864D8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>Excellent service, thank you</w:t>
                  </w:r>
                </w:p>
                <w:p w14:paraId="03E1826C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Receptionists are polite </w:t>
                  </w:r>
                </w:p>
                <w:p w14:paraId="7D551570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The Dr who I saw was very </w:t>
                  </w:r>
                  <w:r w:rsidR="005F0522" w:rsidRPr="0082662C">
                    <w:rPr>
                      <w:rFonts w:cs="Calibri"/>
                      <w:color w:val="1F497D" w:themeColor="text2"/>
                    </w:rPr>
                    <w:t>compassionate</w:t>
                  </w:r>
                  <w:r w:rsidRPr="0082662C">
                    <w:rPr>
                      <w:rFonts w:cs="Calibri"/>
                      <w:color w:val="1F497D" w:themeColor="text2"/>
                    </w:rPr>
                    <w:t xml:space="preserve"> and you could tell she was listening to my every word. </w:t>
                  </w:r>
                </w:p>
                <w:p w14:paraId="44247055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lastRenderedPageBreak/>
                    <w:t xml:space="preserve">Always efficient </w:t>
                  </w:r>
                  <w:proofErr w:type="gramStart"/>
                  <w:r w:rsidRPr="0082662C">
                    <w:rPr>
                      <w:rFonts w:cs="Calibri"/>
                      <w:color w:val="1F497D" w:themeColor="text2"/>
                    </w:rPr>
                    <w:t>and  polite</w:t>
                  </w:r>
                  <w:proofErr w:type="gramEnd"/>
                  <w:r w:rsidRPr="0082662C">
                    <w:rPr>
                      <w:rFonts w:cs="Calibri"/>
                      <w:color w:val="1F497D" w:themeColor="text2"/>
                    </w:rPr>
                    <w:t xml:space="preserve"> </w:t>
                  </w:r>
                </w:p>
                <w:p w14:paraId="44F65674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>Appointments a</w:t>
                  </w:r>
                  <w:r w:rsidR="005F0522" w:rsidRPr="0082662C">
                    <w:rPr>
                      <w:rFonts w:cs="Calibri"/>
                      <w:color w:val="1F497D" w:themeColor="text2"/>
                    </w:rPr>
                    <w:t xml:space="preserve">re available when you want them, </w:t>
                  </w:r>
                  <w:r w:rsidRPr="0082662C">
                    <w:rPr>
                      <w:rFonts w:cs="Calibri"/>
                      <w:color w:val="1F497D" w:themeColor="text2"/>
                    </w:rPr>
                    <w:t>don</w:t>
                  </w:r>
                  <w:r w:rsidR="005F0522" w:rsidRPr="0082662C">
                    <w:rPr>
                      <w:rFonts w:cs="Calibri"/>
                      <w:color w:val="1F497D" w:themeColor="text2"/>
                    </w:rPr>
                    <w:t>’</w:t>
                  </w:r>
                  <w:r w:rsidRPr="0082662C">
                    <w:rPr>
                      <w:rFonts w:cs="Calibri"/>
                      <w:color w:val="1F497D" w:themeColor="text2"/>
                    </w:rPr>
                    <w:t xml:space="preserve">t have </w:t>
                  </w:r>
                  <w:r w:rsidR="005F0522" w:rsidRPr="0082662C">
                    <w:rPr>
                      <w:rFonts w:cs="Calibri"/>
                      <w:color w:val="1F497D" w:themeColor="text2"/>
                    </w:rPr>
                    <w:t>to</w:t>
                  </w:r>
                  <w:r w:rsidRPr="0082662C">
                    <w:rPr>
                      <w:rFonts w:cs="Calibri"/>
                      <w:color w:val="1F497D" w:themeColor="text2"/>
                    </w:rPr>
                    <w:t xml:space="preserve"> wait long.</w:t>
                  </w:r>
                </w:p>
                <w:p w14:paraId="395F775C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I was seen </w:t>
                  </w:r>
                  <w:proofErr w:type="gramStart"/>
                  <w:r w:rsidRPr="0082662C">
                    <w:rPr>
                      <w:rFonts w:cs="Calibri"/>
                      <w:color w:val="1F497D" w:themeColor="text2"/>
                    </w:rPr>
                    <w:t>promptly</w:t>
                  </w:r>
                  <w:proofErr w:type="gramEnd"/>
                  <w:r w:rsidRPr="0082662C">
                    <w:rPr>
                      <w:rFonts w:cs="Calibri"/>
                      <w:color w:val="1F497D" w:themeColor="text2"/>
                    </w:rPr>
                    <w:t xml:space="preserve"> and we'll looked after </w:t>
                  </w:r>
                </w:p>
                <w:p w14:paraId="1E72C862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Good doctors and good </w:t>
                  </w:r>
                  <w:proofErr w:type="gramStart"/>
                  <w:r w:rsidRPr="0082662C">
                    <w:rPr>
                      <w:rFonts w:cs="Calibri"/>
                      <w:color w:val="1F497D" w:themeColor="text2"/>
                    </w:rPr>
                    <w:t>nurses</w:t>
                  </w:r>
                  <w:proofErr w:type="gramEnd"/>
                  <w:r w:rsidRPr="0082662C">
                    <w:rPr>
                      <w:rFonts w:cs="Calibri"/>
                      <w:color w:val="1F497D" w:themeColor="text2"/>
                    </w:rPr>
                    <w:t xml:space="preserve"> </w:t>
                  </w:r>
                  <w:r w:rsidR="005F0522" w:rsidRPr="0082662C">
                    <w:rPr>
                      <w:rFonts w:cs="Calibri"/>
                      <w:color w:val="1F497D" w:themeColor="text2"/>
                    </w:rPr>
                    <w:t>receptionists</w:t>
                  </w:r>
                </w:p>
                <w:p w14:paraId="347E27C7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All questions </w:t>
                  </w:r>
                  <w:proofErr w:type="gramStart"/>
                  <w:r w:rsidRPr="0082662C">
                    <w:rPr>
                      <w:rFonts w:cs="Calibri"/>
                      <w:color w:val="1F497D" w:themeColor="text2"/>
                    </w:rPr>
                    <w:t>was</w:t>
                  </w:r>
                  <w:proofErr w:type="gramEnd"/>
                  <w:r w:rsidRPr="0082662C">
                    <w:rPr>
                      <w:rFonts w:cs="Calibri"/>
                      <w:color w:val="1F497D" w:themeColor="text2"/>
                    </w:rPr>
                    <w:t xml:space="preserve"> answered </w:t>
                  </w:r>
                </w:p>
                <w:p w14:paraId="66C8BE67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Fantastic </w:t>
                  </w:r>
                  <w:proofErr w:type="spellStart"/>
                  <w:r w:rsidRPr="0082662C">
                    <w:rPr>
                      <w:rFonts w:cs="Calibri"/>
                      <w:color w:val="1F497D" w:themeColor="text2"/>
                    </w:rPr>
                    <w:t>dr</w:t>
                  </w:r>
                  <w:proofErr w:type="spellEnd"/>
                  <w:r w:rsidRPr="0082662C">
                    <w:rPr>
                      <w:rFonts w:cs="Calibri"/>
                      <w:color w:val="1F497D" w:themeColor="text2"/>
                    </w:rPr>
                    <w:t xml:space="preserve"> and staff fully explained everything in detail listening to what I have to say too</w:t>
                  </w:r>
                </w:p>
                <w:p w14:paraId="3E3D6FB4" w14:textId="77777777" w:rsidR="00B00D6C" w:rsidRPr="0082662C" w:rsidRDefault="00B00D6C" w:rsidP="00C8393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All the staff are very helpful, polite, &amp; friendly as always, like a family </w:t>
                  </w:r>
                  <w:proofErr w:type="gramStart"/>
                  <w:r w:rsidRPr="0082662C">
                    <w:rPr>
                      <w:rFonts w:cs="Calibri"/>
                      <w:color w:val="1F497D" w:themeColor="text2"/>
                    </w:rPr>
                    <w:t>doctors</w:t>
                  </w:r>
                  <w:proofErr w:type="gramEnd"/>
                  <w:r w:rsidRPr="0082662C">
                    <w:rPr>
                      <w:rFonts w:cs="Calibri"/>
                      <w:color w:val="1F497D" w:themeColor="text2"/>
                    </w:rPr>
                    <w:t xml:space="preserve"> should be.</w:t>
                  </w:r>
                  <w:r w:rsidR="005F0522" w:rsidRPr="0082662C">
                    <w:rPr>
                      <w:rFonts w:cs="Calibri"/>
                      <w:color w:val="1F497D" w:themeColor="text2"/>
                    </w:rPr>
                    <w:t xml:space="preserve"> </w:t>
                  </w:r>
                  <w:r w:rsidRPr="0082662C">
                    <w:rPr>
                      <w:rFonts w:cs="Calibri"/>
                      <w:color w:val="1F497D" w:themeColor="text2"/>
                    </w:rPr>
                    <w:t>The</w:t>
                  </w:r>
                  <w:r w:rsidR="005F0522" w:rsidRPr="0082662C">
                    <w:rPr>
                      <w:rFonts w:cs="Calibri"/>
                      <w:color w:val="1F497D" w:themeColor="text2"/>
                    </w:rPr>
                    <w:t xml:space="preserve"> locum doctor was very helpful </w:t>
                  </w:r>
                </w:p>
                <w:p w14:paraId="55F310A6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>Because I was treated with</w:t>
                  </w:r>
                  <w:r w:rsidR="005F0522" w:rsidRPr="0082662C">
                    <w:rPr>
                      <w:rFonts w:cs="Calibri"/>
                      <w:color w:val="1F497D" w:themeColor="text2"/>
                    </w:rPr>
                    <w:t xml:space="preserve"> the</w:t>
                  </w:r>
                  <w:r w:rsidRPr="0082662C">
                    <w:rPr>
                      <w:rFonts w:cs="Calibri"/>
                      <w:color w:val="1F497D" w:themeColor="text2"/>
                    </w:rPr>
                    <w:t xml:space="preserve"> same professionalism as always</w:t>
                  </w:r>
                </w:p>
                <w:p w14:paraId="68D29C59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The Nurse was very pleasant and explained everything she was going to do and answered all my questions </w:t>
                  </w:r>
                </w:p>
                <w:p w14:paraId="72C4FFAF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Fantastic </w:t>
                  </w:r>
                  <w:proofErr w:type="spellStart"/>
                  <w:r w:rsidRPr="0082662C">
                    <w:rPr>
                      <w:rFonts w:cs="Calibri"/>
                      <w:color w:val="1F497D" w:themeColor="text2"/>
                    </w:rPr>
                    <w:t>dr</w:t>
                  </w:r>
                  <w:proofErr w:type="spellEnd"/>
                  <w:r w:rsidRPr="0082662C">
                    <w:rPr>
                      <w:rFonts w:cs="Calibri"/>
                      <w:color w:val="1F497D" w:themeColor="text2"/>
                    </w:rPr>
                    <w:t xml:space="preserve"> and understanding </w:t>
                  </w:r>
                </w:p>
                <w:p w14:paraId="0A91D85C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Had a phone talk with doctor booked me in for blood test. very attentive </w:t>
                  </w:r>
                </w:p>
                <w:p w14:paraId="1825F799" w14:textId="77777777" w:rsidR="00B00D6C" w:rsidRPr="0082662C" w:rsidRDefault="005F0522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>got a</w:t>
                  </w:r>
                  <w:r w:rsidR="00B00D6C" w:rsidRPr="0082662C">
                    <w:rPr>
                      <w:rFonts w:cs="Calibri"/>
                      <w:color w:val="1F497D" w:themeColor="text2"/>
                    </w:rPr>
                    <w:t xml:space="preserve">n </w:t>
                  </w:r>
                  <w:r w:rsidRPr="0082662C">
                    <w:rPr>
                      <w:rFonts w:cs="Calibri"/>
                      <w:color w:val="1F497D" w:themeColor="text2"/>
                    </w:rPr>
                    <w:t>appointment</w:t>
                  </w:r>
                  <w:r w:rsidR="00B00D6C" w:rsidRPr="0082662C">
                    <w:rPr>
                      <w:rFonts w:cs="Calibri"/>
                      <w:color w:val="1F497D" w:themeColor="text2"/>
                    </w:rPr>
                    <w:t xml:space="preserve"> same </w:t>
                  </w:r>
                  <w:r w:rsidRPr="0082662C">
                    <w:rPr>
                      <w:rFonts w:cs="Calibri"/>
                      <w:color w:val="1F497D" w:themeColor="text2"/>
                    </w:rPr>
                    <w:t>day</w:t>
                  </w:r>
                </w:p>
                <w:p w14:paraId="03986893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Sorted my medical problems </w:t>
                  </w:r>
                </w:p>
                <w:p w14:paraId="08F08787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>Because was very helpful</w:t>
                  </w:r>
                </w:p>
                <w:p w14:paraId="0E8BFB65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Very helpful to me and kind </w:t>
                  </w:r>
                </w:p>
                <w:p w14:paraId="2B3811C2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Very good service </w:t>
                  </w:r>
                </w:p>
                <w:p w14:paraId="210DFE92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Secretary and Practice Nurse very friendly and approachable </w:t>
                  </w:r>
                </w:p>
                <w:p w14:paraId="30EBD845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>I needed an appointment and received on the same day</w:t>
                  </w:r>
                </w:p>
                <w:p w14:paraId="62D48F81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I was happy with the service. </w:t>
                  </w:r>
                </w:p>
                <w:p w14:paraId="0F9229CC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She was very good </w:t>
                  </w:r>
                  <w:proofErr w:type="gramStart"/>
                  <w:r w:rsidRPr="0082662C">
                    <w:rPr>
                      <w:rFonts w:cs="Calibri"/>
                      <w:color w:val="1F497D" w:themeColor="text2"/>
                    </w:rPr>
                    <w:t>listening</w:t>
                  </w:r>
                  <w:proofErr w:type="gramEnd"/>
                  <w:r w:rsidRPr="0082662C">
                    <w:rPr>
                      <w:rFonts w:cs="Calibri"/>
                      <w:color w:val="1F497D" w:themeColor="text2"/>
                    </w:rPr>
                    <w:t xml:space="preserve"> and she was caring </w:t>
                  </w:r>
                </w:p>
                <w:p w14:paraId="755A3A18" w14:textId="77777777" w:rsidR="00B00D6C" w:rsidRPr="0082662C" w:rsidRDefault="005F0522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>didn’t</w:t>
                  </w:r>
                  <w:r w:rsidR="00B00D6C" w:rsidRPr="0082662C">
                    <w:rPr>
                      <w:rFonts w:cs="Calibri"/>
                      <w:color w:val="1F497D" w:themeColor="text2"/>
                    </w:rPr>
                    <w:t xml:space="preserve"> have to wait I was called in to see GP on time </w:t>
                  </w:r>
                </w:p>
                <w:p w14:paraId="21739365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Friendly staff </w:t>
                  </w:r>
                </w:p>
                <w:p w14:paraId="69EA5A16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The </w:t>
                  </w:r>
                  <w:proofErr w:type="gramStart"/>
                  <w:r w:rsidRPr="0082662C">
                    <w:rPr>
                      <w:rFonts w:cs="Calibri"/>
                      <w:color w:val="1F497D" w:themeColor="text2"/>
                    </w:rPr>
                    <w:t>nurse  was</w:t>
                  </w:r>
                  <w:proofErr w:type="gramEnd"/>
                  <w:r w:rsidRPr="0082662C">
                    <w:rPr>
                      <w:rFonts w:cs="Calibri"/>
                      <w:color w:val="1F497D" w:themeColor="text2"/>
                    </w:rPr>
                    <w:t xml:space="preserve"> brilliant  she listened  to what I had to say </w:t>
                  </w:r>
                </w:p>
                <w:p w14:paraId="5E8EFA5F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The nurse did not miss anything. Checked everything </w:t>
                  </w:r>
                </w:p>
                <w:p w14:paraId="2E27FC6F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The nurse was very professional and very helpful. </w:t>
                  </w:r>
                </w:p>
                <w:p w14:paraId="4F0BF3B5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>Lovely. Nurse</w:t>
                  </w:r>
                </w:p>
                <w:p w14:paraId="1891483D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Staff very polite and </w:t>
                  </w:r>
                  <w:proofErr w:type="gramStart"/>
                  <w:r w:rsidRPr="0082662C">
                    <w:rPr>
                      <w:rFonts w:cs="Calibri"/>
                      <w:color w:val="1F497D" w:themeColor="text2"/>
                    </w:rPr>
                    <w:t>helpful  Nurse</w:t>
                  </w:r>
                  <w:proofErr w:type="gramEnd"/>
                  <w:r w:rsidRPr="0082662C">
                    <w:rPr>
                      <w:rFonts w:cs="Calibri"/>
                      <w:color w:val="1F497D" w:themeColor="text2"/>
                    </w:rPr>
                    <w:t xml:space="preserve"> very helpful and polite </w:t>
                  </w:r>
                </w:p>
                <w:p w14:paraId="188D0BB4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The nurse was very professional and cordial </w:t>
                  </w:r>
                </w:p>
                <w:p w14:paraId="7606AD10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Asked some </w:t>
                  </w:r>
                  <w:proofErr w:type="gramStart"/>
                  <w:r w:rsidRPr="0082662C">
                    <w:rPr>
                      <w:rFonts w:cs="Calibri"/>
                      <w:color w:val="1F497D" w:themeColor="text2"/>
                    </w:rPr>
                    <w:t>questions  and</w:t>
                  </w:r>
                  <w:proofErr w:type="gramEnd"/>
                  <w:r w:rsidRPr="0082662C">
                    <w:rPr>
                      <w:rFonts w:cs="Calibri"/>
                      <w:color w:val="1F497D" w:themeColor="text2"/>
                    </w:rPr>
                    <w:t xml:space="preserve"> gave me the answers and if I needed any help </w:t>
                  </w:r>
                </w:p>
                <w:p w14:paraId="792A333F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>Excellent staff</w:t>
                  </w:r>
                </w:p>
                <w:p w14:paraId="62FD0294" w14:textId="77777777" w:rsidR="00B00D6C" w:rsidRPr="0082662C" w:rsidRDefault="00B00D6C" w:rsidP="00AE7F4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>The lady that takes blood is always very g</w:t>
                  </w:r>
                  <w:r w:rsidR="005F0522" w:rsidRPr="0082662C">
                    <w:rPr>
                      <w:rFonts w:cs="Calibri"/>
                      <w:color w:val="1F497D" w:themeColor="text2"/>
                    </w:rPr>
                    <w:t xml:space="preserve">entle and never leaves a bruise. </w:t>
                  </w:r>
                  <w:r w:rsidRPr="0082662C">
                    <w:rPr>
                      <w:rFonts w:cs="Calibri"/>
                      <w:color w:val="1F497D" w:themeColor="text2"/>
                    </w:rPr>
                    <w:t xml:space="preserve">Such a kind </w:t>
                  </w:r>
                  <w:r w:rsidR="005F0522" w:rsidRPr="0082662C">
                    <w:rPr>
                      <w:rFonts w:cs="Calibri"/>
                      <w:color w:val="1F497D" w:themeColor="text2"/>
                    </w:rPr>
                    <w:t>nurse and friendly receptionist</w:t>
                  </w:r>
                  <w:r w:rsidRPr="0082662C">
                    <w:rPr>
                      <w:rFonts w:cs="Calibri"/>
                      <w:color w:val="1F497D" w:themeColor="text2"/>
                    </w:rPr>
                    <w:t>s</w:t>
                  </w:r>
                </w:p>
                <w:p w14:paraId="1F58CA00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I </w:t>
                  </w:r>
                  <w:proofErr w:type="gramStart"/>
                  <w:r w:rsidRPr="0082662C">
                    <w:rPr>
                      <w:rFonts w:cs="Calibri"/>
                      <w:color w:val="1F497D" w:themeColor="text2"/>
                    </w:rPr>
                    <w:t xml:space="preserve">find  </w:t>
                  </w:r>
                  <w:r w:rsidR="005F0522" w:rsidRPr="0082662C">
                    <w:rPr>
                      <w:rFonts w:cs="Calibri"/>
                      <w:color w:val="1F497D" w:themeColor="text2"/>
                    </w:rPr>
                    <w:t>the</w:t>
                  </w:r>
                  <w:proofErr w:type="gramEnd"/>
                  <w:r w:rsidR="005F0522" w:rsidRPr="0082662C">
                    <w:rPr>
                      <w:rFonts w:cs="Calibri"/>
                      <w:color w:val="1F497D" w:themeColor="text2"/>
                    </w:rPr>
                    <w:t xml:space="preserve"> HCA </w:t>
                  </w:r>
                  <w:r w:rsidRPr="0082662C">
                    <w:rPr>
                      <w:rFonts w:cs="Calibri"/>
                      <w:color w:val="1F497D" w:themeColor="text2"/>
                    </w:rPr>
                    <w:t xml:space="preserve"> was gentle </w:t>
                  </w:r>
                </w:p>
                <w:p w14:paraId="2C4A1A7F" w14:textId="77777777" w:rsidR="005F0522" w:rsidRPr="0082662C" w:rsidRDefault="00B00D6C" w:rsidP="00CA0379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b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Doing my </w:t>
                  </w:r>
                  <w:r w:rsidR="005F0522" w:rsidRPr="0082662C">
                    <w:rPr>
                      <w:rFonts w:cs="Calibri"/>
                      <w:color w:val="1F497D" w:themeColor="text2"/>
                    </w:rPr>
                    <w:t xml:space="preserve">check-ups yesterday it </w:t>
                  </w:r>
                  <w:proofErr w:type="gramStart"/>
                  <w:r w:rsidR="005F0522" w:rsidRPr="0082662C">
                    <w:rPr>
                      <w:rFonts w:cs="Calibri"/>
                      <w:color w:val="1F497D" w:themeColor="text2"/>
                    </w:rPr>
                    <w:t>r</w:t>
                  </w:r>
                  <w:r w:rsidRPr="0082662C">
                    <w:rPr>
                      <w:rFonts w:cs="Calibri"/>
                      <w:color w:val="1F497D" w:themeColor="text2"/>
                    </w:rPr>
                    <w:t>eally helpful</w:t>
                  </w:r>
                  <w:proofErr w:type="gramEnd"/>
                  <w:r w:rsidRPr="0082662C">
                    <w:rPr>
                      <w:rFonts w:cs="Calibri"/>
                      <w:color w:val="1F497D" w:themeColor="text2"/>
                    </w:rPr>
                    <w:t xml:space="preserve"> staff and doctor was very kind and explained everything </w:t>
                  </w:r>
                </w:p>
                <w:p w14:paraId="31E75254" w14:textId="77777777" w:rsidR="003310B1" w:rsidRPr="0082662C" w:rsidRDefault="00B00D6C" w:rsidP="00CA0379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b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>Friendly staff and very efficient</w:t>
                  </w:r>
                </w:p>
                <w:p w14:paraId="124E3257" w14:textId="77777777" w:rsidR="002360C2" w:rsidRPr="0082662C" w:rsidRDefault="002360C2" w:rsidP="003310B1">
                  <w:pPr>
                    <w:rPr>
                      <w:rFonts w:cs="Calibri"/>
                      <w:b/>
                      <w:color w:val="1F497D" w:themeColor="text2"/>
                    </w:rPr>
                  </w:pPr>
                  <w:r w:rsidRPr="003310B1">
                    <w:rPr>
                      <w:rFonts w:cs="Calibri"/>
                      <w:b/>
                    </w:rPr>
                    <w:t xml:space="preserve">Comments from patients who chose </w:t>
                  </w:r>
                  <w:r w:rsidRPr="0082662C">
                    <w:rPr>
                      <w:rFonts w:cs="Calibri"/>
                      <w:b/>
                      <w:color w:val="1F497D" w:themeColor="text2"/>
                    </w:rPr>
                    <w:t>Good</w:t>
                  </w:r>
                </w:p>
                <w:p w14:paraId="5CEDF491" w14:textId="77777777" w:rsidR="00B00D6C" w:rsidRPr="0082662C" w:rsidRDefault="00B00D6C" w:rsidP="00B00D6C">
                  <w:pPr>
                    <w:numPr>
                      <w:ilvl w:val="0"/>
                      <w:numId w:val="16"/>
                    </w:numPr>
                    <w:rPr>
                      <w:rFonts w:asciiTheme="minorHAnsi" w:hAnsiTheme="minorHAnsi" w:cs="Aptos"/>
                      <w:color w:val="1F497D" w:themeColor="text2"/>
                    </w:rPr>
                  </w:pPr>
                  <w:r w:rsidRPr="0082662C">
                    <w:rPr>
                      <w:rFonts w:asciiTheme="minorHAnsi" w:hAnsiTheme="minorHAnsi" w:cs="Aptos"/>
                      <w:color w:val="1F497D" w:themeColor="text2"/>
                    </w:rPr>
                    <w:t xml:space="preserve">I was call in time   </w:t>
                  </w:r>
                  <w:proofErr w:type="gramStart"/>
                  <w:r w:rsidRPr="0082662C">
                    <w:rPr>
                      <w:rFonts w:asciiTheme="minorHAnsi" w:hAnsiTheme="minorHAnsi" w:cs="Aptos"/>
                      <w:color w:val="1F497D" w:themeColor="text2"/>
                    </w:rPr>
                    <w:t>I  did</w:t>
                  </w:r>
                  <w:proofErr w:type="gramEnd"/>
                  <w:r w:rsidRPr="0082662C">
                    <w:rPr>
                      <w:rFonts w:asciiTheme="minorHAnsi" w:hAnsiTheme="minorHAnsi" w:cs="Aptos"/>
                      <w:color w:val="1F497D" w:themeColor="text2"/>
                    </w:rPr>
                    <w:t xml:space="preserve"> not have to wait </w:t>
                  </w:r>
                </w:p>
                <w:p w14:paraId="2FCC4B06" w14:textId="77777777" w:rsidR="00B00D6C" w:rsidRPr="0082662C" w:rsidRDefault="00B00D6C" w:rsidP="00B00D6C">
                  <w:pPr>
                    <w:numPr>
                      <w:ilvl w:val="0"/>
                      <w:numId w:val="16"/>
                    </w:numPr>
                    <w:rPr>
                      <w:rFonts w:asciiTheme="minorHAnsi" w:hAnsiTheme="minorHAnsi" w:cs="Aptos"/>
                      <w:color w:val="1F497D" w:themeColor="text2"/>
                    </w:rPr>
                  </w:pPr>
                  <w:proofErr w:type="gramStart"/>
                  <w:r w:rsidRPr="0082662C">
                    <w:rPr>
                      <w:rFonts w:asciiTheme="minorHAnsi" w:hAnsiTheme="minorHAnsi" w:cs="Aptos"/>
                      <w:color w:val="1F497D" w:themeColor="text2"/>
                    </w:rPr>
                    <w:t>Yes</w:t>
                  </w:r>
                  <w:proofErr w:type="gramEnd"/>
                  <w:r w:rsidRPr="0082662C">
                    <w:rPr>
                      <w:rFonts w:asciiTheme="minorHAnsi" w:hAnsiTheme="minorHAnsi" w:cs="Aptos"/>
                      <w:color w:val="1F497D" w:themeColor="text2"/>
                    </w:rPr>
                    <w:t xml:space="preserve"> everything was good </w:t>
                  </w:r>
                </w:p>
                <w:p w14:paraId="4B66F1AE" w14:textId="77777777" w:rsidR="00B00D6C" w:rsidRPr="0082662C" w:rsidRDefault="00B00D6C" w:rsidP="00B00D6C">
                  <w:pPr>
                    <w:numPr>
                      <w:ilvl w:val="0"/>
                      <w:numId w:val="16"/>
                    </w:numPr>
                    <w:rPr>
                      <w:rFonts w:asciiTheme="minorHAnsi" w:hAnsiTheme="minorHAnsi" w:cs="Aptos"/>
                      <w:color w:val="1F497D" w:themeColor="text2"/>
                    </w:rPr>
                  </w:pPr>
                  <w:r w:rsidRPr="0082662C">
                    <w:rPr>
                      <w:rFonts w:asciiTheme="minorHAnsi" w:hAnsiTheme="minorHAnsi" w:cs="Aptos"/>
                      <w:color w:val="1F497D" w:themeColor="text2"/>
                    </w:rPr>
                    <w:t xml:space="preserve">All went well no problems </w:t>
                  </w:r>
                </w:p>
                <w:p w14:paraId="47528B82" w14:textId="77777777" w:rsidR="00B00D6C" w:rsidRPr="0082662C" w:rsidRDefault="00B00D6C" w:rsidP="00B00D6C">
                  <w:pPr>
                    <w:numPr>
                      <w:ilvl w:val="0"/>
                      <w:numId w:val="16"/>
                    </w:numPr>
                    <w:rPr>
                      <w:rFonts w:asciiTheme="minorHAnsi" w:hAnsiTheme="minorHAnsi" w:cs="Aptos"/>
                      <w:color w:val="1F497D" w:themeColor="text2"/>
                    </w:rPr>
                  </w:pPr>
                  <w:r w:rsidRPr="0082662C">
                    <w:rPr>
                      <w:rFonts w:asciiTheme="minorHAnsi" w:hAnsiTheme="minorHAnsi" w:cs="Aptos"/>
                      <w:color w:val="1F497D" w:themeColor="text2"/>
                    </w:rPr>
                    <w:t>Found the GP difficult to hear.</w:t>
                  </w:r>
                  <w:r w:rsidR="005F0522" w:rsidRPr="0082662C">
                    <w:rPr>
                      <w:rFonts w:asciiTheme="minorHAnsi" w:hAnsiTheme="minorHAnsi" w:cs="Aptos"/>
                      <w:color w:val="1F497D" w:themeColor="text2"/>
                    </w:rPr>
                    <w:t xml:space="preserve"> </w:t>
                  </w:r>
                  <w:r w:rsidRPr="0082662C">
                    <w:rPr>
                      <w:rFonts w:asciiTheme="minorHAnsi" w:hAnsiTheme="minorHAnsi" w:cs="Aptos"/>
                      <w:color w:val="1F497D" w:themeColor="text2"/>
                    </w:rPr>
                    <w:t xml:space="preserve">seemed to </w:t>
                  </w:r>
                  <w:proofErr w:type="gramStart"/>
                  <w:r w:rsidRPr="0082662C">
                    <w:rPr>
                      <w:rFonts w:asciiTheme="minorHAnsi" w:hAnsiTheme="minorHAnsi" w:cs="Aptos"/>
                      <w:color w:val="1F497D" w:themeColor="text2"/>
                    </w:rPr>
                    <w:t>be  irritated</w:t>
                  </w:r>
                  <w:proofErr w:type="gramEnd"/>
                  <w:r w:rsidRPr="0082662C">
                    <w:rPr>
                      <w:rFonts w:asciiTheme="minorHAnsi" w:hAnsiTheme="minorHAnsi" w:cs="Aptos"/>
                      <w:color w:val="1F497D" w:themeColor="text2"/>
                    </w:rPr>
                    <w:t xml:space="preserve"> that I couldn't hear him </w:t>
                  </w:r>
                  <w:r w:rsidRPr="0082662C">
                    <w:rPr>
                      <w:rFonts w:ascii="Segoe UI Symbol" w:hAnsi="Segoe UI Symbol" w:cs="Segoe UI Symbol"/>
                      <w:color w:val="1F497D" w:themeColor="text2"/>
                    </w:rPr>
                    <w:t>🙄</w:t>
                  </w:r>
                  <w:r w:rsidRPr="0082662C">
                    <w:rPr>
                      <w:rFonts w:asciiTheme="minorHAnsi" w:hAnsiTheme="minorHAnsi" w:cs="Aptos"/>
                      <w:color w:val="1F497D" w:themeColor="text2"/>
                    </w:rPr>
                    <w:t xml:space="preserve"> </w:t>
                  </w:r>
                </w:p>
                <w:p w14:paraId="44BED843" w14:textId="77777777" w:rsidR="005F0522" w:rsidRPr="0082662C" w:rsidRDefault="00B00D6C" w:rsidP="00075B06">
                  <w:pPr>
                    <w:numPr>
                      <w:ilvl w:val="0"/>
                      <w:numId w:val="16"/>
                    </w:numPr>
                    <w:rPr>
                      <w:rFonts w:asciiTheme="minorHAnsi" w:hAnsiTheme="minorHAnsi" w:cs="Aptos"/>
                      <w:color w:val="1F497D" w:themeColor="text2"/>
                    </w:rPr>
                  </w:pPr>
                  <w:r w:rsidRPr="0082662C">
                    <w:rPr>
                      <w:rFonts w:asciiTheme="minorHAnsi" w:hAnsiTheme="minorHAnsi" w:cs="Aptos"/>
                      <w:color w:val="1F497D" w:themeColor="text2"/>
                    </w:rPr>
                    <w:t>Staff were courteous.</w:t>
                  </w:r>
                </w:p>
                <w:p w14:paraId="687B5A9A" w14:textId="77777777" w:rsidR="003310B1" w:rsidRPr="0082662C" w:rsidRDefault="00B00D6C" w:rsidP="00B00D6C">
                  <w:pPr>
                    <w:numPr>
                      <w:ilvl w:val="0"/>
                      <w:numId w:val="16"/>
                    </w:numPr>
                    <w:rPr>
                      <w:rFonts w:asciiTheme="minorHAnsi" w:hAnsiTheme="minorHAnsi" w:cs="Aptos"/>
                      <w:color w:val="1F497D" w:themeColor="text2"/>
                    </w:rPr>
                  </w:pPr>
                  <w:r w:rsidRPr="0082662C">
                    <w:rPr>
                      <w:rFonts w:asciiTheme="minorHAnsi" w:hAnsiTheme="minorHAnsi" w:cs="Aptos"/>
                      <w:color w:val="1F497D" w:themeColor="text2"/>
                    </w:rPr>
                    <w:t>Doctors and nurses and staff on reception was very helpful thank you</w:t>
                  </w:r>
                  <w:r w:rsidRPr="0082662C">
                    <w:rPr>
                      <w:rFonts w:ascii="Segoe UI Symbol" w:hAnsi="Segoe UI Symbol" w:cs="Segoe UI Symbol"/>
                      <w:color w:val="1F497D" w:themeColor="text2"/>
                    </w:rPr>
                    <w:t>👍👍</w:t>
                  </w:r>
                </w:p>
                <w:p w14:paraId="5F4FC519" w14:textId="77777777" w:rsidR="00B00D6C" w:rsidRPr="0082662C" w:rsidRDefault="00B00D6C" w:rsidP="00B00D6C">
                  <w:pPr>
                    <w:ind w:left="720"/>
                    <w:rPr>
                      <w:rFonts w:cs="Calibri"/>
                      <w:color w:val="1F497D" w:themeColor="text2"/>
                    </w:rPr>
                  </w:pPr>
                </w:p>
                <w:p w14:paraId="1249334A" w14:textId="77777777" w:rsidR="005F0522" w:rsidRDefault="005F0522" w:rsidP="003310B1">
                  <w:pPr>
                    <w:rPr>
                      <w:rFonts w:cs="Calibri"/>
                      <w:b/>
                    </w:rPr>
                  </w:pPr>
                </w:p>
                <w:p w14:paraId="1D41643E" w14:textId="77777777" w:rsidR="002360C2" w:rsidRPr="0082662C" w:rsidRDefault="002360C2" w:rsidP="003310B1">
                  <w:pPr>
                    <w:rPr>
                      <w:rFonts w:cs="Calibri"/>
                      <w:b/>
                      <w:color w:val="1F497D" w:themeColor="text2"/>
                    </w:rPr>
                  </w:pPr>
                  <w:r w:rsidRPr="002360C2">
                    <w:rPr>
                      <w:rFonts w:cs="Calibri"/>
                      <w:b/>
                    </w:rPr>
                    <w:t xml:space="preserve">Comments from patients who chose </w:t>
                  </w:r>
                  <w:r w:rsidR="00ED0516" w:rsidRPr="0082662C">
                    <w:rPr>
                      <w:rFonts w:cs="Calibri"/>
                      <w:b/>
                      <w:color w:val="1F497D" w:themeColor="text2"/>
                    </w:rPr>
                    <w:t>Neither good nor poor</w:t>
                  </w:r>
                </w:p>
                <w:p w14:paraId="70AF6780" w14:textId="77777777" w:rsidR="00B00D6C" w:rsidRPr="0082662C" w:rsidRDefault="00B00D6C" w:rsidP="003310B1">
                  <w:pPr>
                    <w:rPr>
                      <w:rFonts w:cs="Calibri"/>
                      <w:b/>
                      <w:color w:val="1F497D" w:themeColor="text2"/>
                    </w:rPr>
                  </w:pPr>
                </w:p>
                <w:p w14:paraId="1422968F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>The nurse side lowed my score. As waited over an hour and half to be re seen.</w:t>
                  </w:r>
                </w:p>
                <w:p w14:paraId="0DF6A593" w14:textId="77777777" w:rsidR="00104948" w:rsidRPr="002360C2" w:rsidRDefault="005D709D" w:rsidP="005F0522">
                  <w:pPr>
                    <w:rPr>
                      <w:rFonts w:cs="Calibri"/>
                      <w:b/>
                    </w:rPr>
                  </w:pPr>
                  <w:r w:rsidRPr="002360C2">
                    <w:rPr>
                      <w:rFonts w:cs="Calibri"/>
                      <w:b/>
                    </w:rPr>
                    <w:t>Please tell us about anything that we could have done better</w:t>
                  </w:r>
                </w:p>
                <w:p w14:paraId="4A3A9FAA" w14:textId="77777777" w:rsidR="009223E6" w:rsidRDefault="009223E6" w:rsidP="001F0D3D">
                  <w:pPr>
                    <w:ind w:left="360"/>
                    <w:rPr>
                      <w:rFonts w:cs="Calibri"/>
                      <w:b/>
                    </w:rPr>
                  </w:pPr>
                </w:p>
                <w:p w14:paraId="460C1D7D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>N/A</w:t>
                  </w:r>
                </w:p>
                <w:p w14:paraId="59D4315B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Nothing at moment   </w:t>
                  </w:r>
                </w:p>
                <w:p w14:paraId="3C764DF2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To have the ability to pre book the doctors should the nurse discover anything that is troubling the patient.  </w:t>
                  </w:r>
                </w:p>
                <w:p w14:paraId="2199073F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>None</w:t>
                  </w:r>
                </w:p>
                <w:p w14:paraId="06B7B68F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>Nothing everything was with loving care</w:t>
                  </w:r>
                </w:p>
                <w:p w14:paraId="50E3480A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>Nil</w:t>
                  </w:r>
                </w:p>
                <w:p w14:paraId="3A4F9B66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Nothing </w:t>
                  </w:r>
                </w:p>
                <w:p w14:paraId="1B0963E2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>The screen in the waiting room does not display the correct room name/</w:t>
                  </w:r>
                  <w:proofErr w:type="gramStart"/>
                  <w:r w:rsidRPr="0082662C">
                    <w:rPr>
                      <w:rFonts w:cs="Calibri"/>
                      <w:color w:val="1F497D" w:themeColor="text2"/>
                    </w:rPr>
                    <w:t>number ,</w:t>
                  </w:r>
                  <w:proofErr w:type="gramEnd"/>
                  <w:r w:rsidRPr="0082662C">
                    <w:rPr>
                      <w:rFonts w:cs="Calibri"/>
                      <w:color w:val="1F497D" w:themeColor="text2"/>
                    </w:rPr>
                    <w:t xml:space="preserve"> it reeds please got to room " Go to room" , so you have to knock on several doors to get the correct one </w:t>
                  </w:r>
                </w:p>
                <w:p w14:paraId="5249A80C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Nothing </w:t>
                  </w:r>
                </w:p>
                <w:p w14:paraId="6EC0B11E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>Maybe making sure staff are aware some</w:t>
                  </w:r>
                  <w:r w:rsidR="005F0522" w:rsidRPr="0082662C">
                    <w:rPr>
                      <w:rFonts w:cs="Calibri"/>
                      <w:color w:val="1F497D" w:themeColor="text2"/>
                    </w:rPr>
                    <w:t xml:space="preserve">one is </w:t>
                  </w:r>
                  <w:r w:rsidRPr="0082662C">
                    <w:rPr>
                      <w:rFonts w:cs="Calibri"/>
                      <w:color w:val="1F497D" w:themeColor="text2"/>
                    </w:rPr>
                    <w:t xml:space="preserve">waiting to </w:t>
                  </w:r>
                  <w:proofErr w:type="gramStart"/>
                  <w:r w:rsidRPr="0082662C">
                    <w:rPr>
                      <w:rFonts w:cs="Calibri"/>
                      <w:color w:val="1F497D" w:themeColor="text2"/>
                    </w:rPr>
                    <w:t>been</w:t>
                  </w:r>
                  <w:proofErr w:type="gramEnd"/>
                  <w:r w:rsidRPr="0082662C">
                    <w:rPr>
                      <w:rFonts w:cs="Calibri"/>
                      <w:color w:val="1F497D" w:themeColor="text2"/>
                    </w:rPr>
                    <w:t xml:space="preserve"> seen as </w:t>
                  </w:r>
                  <w:r w:rsidR="005F0522" w:rsidRPr="0082662C">
                    <w:rPr>
                      <w:rFonts w:cs="Calibri"/>
                      <w:color w:val="1F497D" w:themeColor="text2"/>
                    </w:rPr>
                    <w:t>I</w:t>
                  </w:r>
                  <w:r w:rsidRPr="0082662C">
                    <w:rPr>
                      <w:rFonts w:cs="Calibri"/>
                      <w:color w:val="1F497D" w:themeColor="text2"/>
                    </w:rPr>
                    <w:t xml:space="preserve"> was in bad pains sitting waiting</w:t>
                  </w:r>
                </w:p>
                <w:p w14:paraId="7157C727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>Just carry on as you are 5</w:t>
                  </w:r>
                  <w:r w:rsidR="005F0522" w:rsidRPr="0082662C">
                    <w:rPr>
                      <w:rFonts w:cs="Calibri"/>
                      <w:color w:val="1F497D" w:themeColor="text2"/>
                    </w:rPr>
                    <w:t xml:space="preserve"> </w:t>
                  </w:r>
                  <w:proofErr w:type="gramStart"/>
                  <w:r w:rsidRPr="0082662C">
                    <w:rPr>
                      <w:rFonts w:cs="Calibri"/>
                      <w:color w:val="1F497D" w:themeColor="text2"/>
                    </w:rPr>
                    <w:t>star</w:t>
                  </w:r>
                  <w:proofErr w:type="gramEnd"/>
                  <w:r w:rsidRPr="0082662C">
                    <w:rPr>
                      <w:rFonts w:cs="Calibri"/>
                      <w:color w:val="1F497D" w:themeColor="text2"/>
                    </w:rPr>
                    <w:t xml:space="preserve"> </w:t>
                  </w:r>
                </w:p>
                <w:p w14:paraId="4F801BBA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>Every think was perfect</w:t>
                  </w:r>
                </w:p>
                <w:p w14:paraId="00B49274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I don't think you could things better </w:t>
                  </w:r>
                </w:p>
                <w:p w14:paraId="2A63247D" w14:textId="77777777" w:rsidR="00B00D6C" w:rsidRPr="0082662C" w:rsidRDefault="005F0522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proofErr w:type="gramStart"/>
                  <w:r w:rsidRPr="0082662C">
                    <w:rPr>
                      <w:rFonts w:cs="Calibri"/>
                      <w:color w:val="1F497D" w:themeColor="text2"/>
                    </w:rPr>
                    <w:t>N</w:t>
                  </w:r>
                  <w:r w:rsidR="00B00D6C" w:rsidRPr="0082662C">
                    <w:rPr>
                      <w:rFonts w:cs="Calibri"/>
                      <w:color w:val="1F497D" w:themeColor="text2"/>
                    </w:rPr>
                    <w:t>othing  as</w:t>
                  </w:r>
                  <w:proofErr w:type="gramEnd"/>
                  <w:r w:rsidR="00B00D6C" w:rsidRPr="0082662C">
                    <w:rPr>
                      <w:rFonts w:cs="Calibri"/>
                      <w:color w:val="1F497D" w:themeColor="text2"/>
                    </w:rPr>
                    <w:t xml:space="preserve"> it is a first class  service </w:t>
                  </w:r>
                </w:p>
                <w:p w14:paraId="387B99AB" w14:textId="77777777" w:rsidR="00B00D6C" w:rsidRPr="0082662C" w:rsidRDefault="005F0522" w:rsidP="006260A9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>Can’t</w:t>
                  </w:r>
                  <w:r w:rsidR="00B00D6C" w:rsidRPr="0082662C">
                    <w:rPr>
                      <w:rFonts w:cs="Calibri"/>
                      <w:color w:val="1F497D" w:themeColor="text2"/>
                    </w:rPr>
                    <w:t xml:space="preserve"> really know </w:t>
                  </w:r>
                  <w:r w:rsidRPr="0082662C">
                    <w:rPr>
                      <w:rFonts w:cs="Calibri"/>
                      <w:color w:val="1F497D" w:themeColor="text2"/>
                    </w:rPr>
                    <w:t>m</w:t>
                  </w:r>
                  <w:r w:rsidR="00B00D6C" w:rsidRPr="0082662C">
                    <w:rPr>
                      <w:rFonts w:cs="Calibri"/>
                      <w:color w:val="1F497D" w:themeColor="text2"/>
                    </w:rPr>
                    <w:t xml:space="preserve">aybe being greeted by a receptionist as find the computer </w:t>
                  </w:r>
                  <w:r w:rsidRPr="0082662C">
                    <w:rPr>
                      <w:rFonts w:cs="Calibri"/>
                      <w:color w:val="1F497D" w:themeColor="text2"/>
                    </w:rPr>
                    <w:t xml:space="preserve">difficult. </w:t>
                  </w:r>
                  <w:proofErr w:type="gramStart"/>
                  <w:r w:rsidRPr="0082662C">
                    <w:rPr>
                      <w:rFonts w:cs="Calibri"/>
                      <w:color w:val="1F497D" w:themeColor="text2"/>
                    </w:rPr>
                    <w:t>Sure</w:t>
                  </w:r>
                  <w:proofErr w:type="gramEnd"/>
                  <w:r w:rsidRPr="0082662C">
                    <w:rPr>
                      <w:rFonts w:cs="Calibri"/>
                      <w:color w:val="1F497D" w:themeColor="text2"/>
                    </w:rPr>
                    <w:t xml:space="preserve"> pensioners do as well. It</w:t>
                  </w:r>
                  <w:r w:rsidR="00B00D6C" w:rsidRPr="0082662C">
                    <w:rPr>
                      <w:rFonts w:cs="Calibri"/>
                      <w:color w:val="1F497D" w:themeColor="text2"/>
                    </w:rPr>
                    <w:t xml:space="preserve"> was very quiet</w:t>
                  </w:r>
                  <w:r w:rsidRPr="0082662C">
                    <w:rPr>
                      <w:rFonts w:cs="Calibri"/>
                      <w:color w:val="1F497D" w:themeColor="text2"/>
                    </w:rPr>
                    <w:t xml:space="preserve"> so would have been possible?</w:t>
                  </w:r>
                </w:p>
                <w:p w14:paraId="78C2F452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>There didn't appear to be enough supplies to meet my needs.</w:t>
                  </w:r>
                </w:p>
                <w:p w14:paraId="6A23E2FA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Nothing </w:t>
                  </w:r>
                </w:p>
                <w:p w14:paraId="7DC76DF4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>My overall experience was good so nothing to add.</w:t>
                  </w:r>
                </w:p>
                <w:p w14:paraId="66D22160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>Not a single thing</w:t>
                  </w:r>
                </w:p>
                <w:p w14:paraId="265743E8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More appointments </w:t>
                  </w:r>
                </w:p>
                <w:p w14:paraId="7CD4E190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>Nothing on this visit</w:t>
                  </w:r>
                </w:p>
                <w:p w14:paraId="0DDE39B1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>You couldn’t have done any more</w:t>
                  </w:r>
                </w:p>
                <w:p w14:paraId="2157EFD4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Waiting time to speak with reception it is always busy </w:t>
                  </w:r>
                </w:p>
                <w:p w14:paraId="45985827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There was </w:t>
                  </w:r>
                  <w:proofErr w:type="gramStart"/>
                  <w:r w:rsidRPr="0082662C">
                    <w:rPr>
                      <w:rFonts w:cs="Calibri"/>
                      <w:color w:val="1F497D" w:themeColor="text2"/>
                    </w:rPr>
                    <w:t>nothing  you</w:t>
                  </w:r>
                  <w:proofErr w:type="gramEnd"/>
                  <w:r w:rsidRPr="0082662C">
                    <w:rPr>
                      <w:rFonts w:cs="Calibri"/>
                      <w:color w:val="1F497D" w:themeColor="text2"/>
                    </w:rPr>
                    <w:t xml:space="preserve"> could have done better </w:t>
                  </w:r>
                </w:p>
                <w:p w14:paraId="007ABC98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The nurse did her job very good. </w:t>
                  </w:r>
                </w:p>
                <w:p w14:paraId="7FA1C052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Can't think of anything </w:t>
                  </w:r>
                  <w:proofErr w:type="gramStart"/>
                  <w:r w:rsidRPr="0082662C">
                    <w:rPr>
                      <w:rFonts w:cs="Calibri"/>
                      <w:color w:val="1F497D" w:themeColor="text2"/>
                    </w:rPr>
                    <w:t>at the moment</w:t>
                  </w:r>
                  <w:proofErr w:type="gramEnd"/>
                  <w:r w:rsidRPr="0082662C">
                    <w:rPr>
                      <w:rFonts w:cs="Calibri"/>
                      <w:color w:val="1F497D" w:themeColor="text2"/>
                    </w:rPr>
                    <w:t>.</w:t>
                  </w:r>
                </w:p>
                <w:p w14:paraId="7B5C1754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No need to change anything everything was good </w:t>
                  </w:r>
                </w:p>
                <w:p w14:paraId="16F7DB8B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Nothing </w:t>
                  </w:r>
                </w:p>
                <w:p w14:paraId="3DAE17DF" w14:textId="77777777" w:rsidR="00B00D6C" w:rsidRPr="0082662C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You could try to keep to </w:t>
                  </w:r>
                  <w:proofErr w:type="gramStart"/>
                  <w:r w:rsidRPr="0082662C">
                    <w:rPr>
                      <w:rFonts w:cs="Calibri"/>
                      <w:color w:val="1F497D" w:themeColor="text2"/>
                    </w:rPr>
                    <w:t>time ,but</w:t>
                  </w:r>
                  <w:proofErr w:type="gramEnd"/>
                  <w:r w:rsidRPr="0082662C">
                    <w:rPr>
                      <w:rFonts w:cs="Calibri"/>
                      <w:color w:val="1F497D" w:themeColor="text2"/>
                    </w:rPr>
                    <w:t xml:space="preserve"> I know it's hard t</w:t>
                  </w:r>
                  <w:r w:rsidR="005F0522" w:rsidRPr="0082662C">
                    <w:rPr>
                      <w:rFonts w:cs="Calibri"/>
                      <w:color w:val="1F497D" w:themeColor="text2"/>
                    </w:rPr>
                    <w:t>o</w:t>
                  </w:r>
                </w:p>
                <w:p w14:paraId="5AD69E93" w14:textId="77777777" w:rsidR="00B00D6C" w:rsidRPr="0082662C" w:rsidRDefault="00B00D6C" w:rsidP="00D543AE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 xml:space="preserve">"It was very </w:t>
                  </w:r>
                  <w:proofErr w:type="gramStart"/>
                  <w:r w:rsidRPr="0082662C">
                    <w:rPr>
                      <w:rFonts w:cs="Calibri"/>
                      <w:color w:val="1F497D" w:themeColor="text2"/>
                    </w:rPr>
                    <w:t>good ,again</w:t>
                  </w:r>
                  <w:proofErr w:type="gramEnd"/>
                  <w:r w:rsidRPr="0082662C">
                    <w:rPr>
                      <w:rFonts w:cs="Calibri"/>
                      <w:color w:val="1F497D" w:themeColor="text2"/>
                    </w:rPr>
                    <w:t xml:space="preserve"> no more said "</w:t>
                  </w:r>
                </w:p>
                <w:p w14:paraId="768E6210" w14:textId="77777777" w:rsidR="00ED0516" w:rsidRPr="001F0D3D" w:rsidRDefault="00B00D6C" w:rsidP="00B00D6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b/>
                    </w:rPr>
                  </w:pPr>
                  <w:r w:rsidRPr="0082662C">
                    <w:rPr>
                      <w:rFonts w:cs="Calibri"/>
                      <w:color w:val="1F497D" w:themeColor="text2"/>
                    </w:rPr>
                    <w:t>Not much</w:t>
                  </w:r>
                </w:p>
              </w:tc>
            </w:tr>
          </w:tbl>
          <w:p w14:paraId="09DD576A" w14:textId="77777777" w:rsidR="00710AD2" w:rsidRPr="002B3A3D" w:rsidRDefault="00710AD2">
            <w:pPr>
              <w:spacing w:line="276" w:lineRule="auto"/>
              <w:rPr>
                <w:rFonts w:ascii="Calibri" w:hAnsi="Calibri" w:cs="Calibri"/>
                <w:b/>
                <w:color w:val="000000"/>
                <w:u w:val="single"/>
              </w:rPr>
            </w:pPr>
          </w:p>
        </w:tc>
      </w:tr>
    </w:tbl>
    <w:p w14:paraId="44D3986A" w14:textId="77777777" w:rsidR="008A267E" w:rsidRPr="002B3A3D" w:rsidRDefault="008A267E" w:rsidP="00F5797E">
      <w:pPr>
        <w:rPr>
          <w:rFonts w:ascii="Calibri" w:hAnsi="Calibri" w:cs="Calibri"/>
          <w:b/>
        </w:rPr>
      </w:pPr>
    </w:p>
    <w:sectPr w:rsidR="008A267E" w:rsidRPr="002B3A3D" w:rsidSect="008627F0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14FDA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7B3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66903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2765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C749E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724E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7475C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A2D6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398109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03F2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D35C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92B9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43EC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AA68C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B1C1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4779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57BE6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43F16DE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03EB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7301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031A0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613884">
    <w:abstractNumId w:val="9"/>
  </w:num>
  <w:num w:numId="2" w16cid:durableId="1852375578">
    <w:abstractNumId w:val="19"/>
  </w:num>
  <w:num w:numId="3" w16cid:durableId="1425298140">
    <w:abstractNumId w:val="18"/>
  </w:num>
  <w:num w:numId="4" w16cid:durableId="290325844">
    <w:abstractNumId w:val="7"/>
  </w:num>
  <w:num w:numId="5" w16cid:durableId="523329571">
    <w:abstractNumId w:val="2"/>
  </w:num>
  <w:num w:numId="6" w16cid:durableId="1768189706">
    <w:abstractNumId w:val="17"/>
  </w:num>
  <w:num w:numId="7" w16cid:durableId="576742342">
    <w:abstractNumId w:val="3"/>
  </w:num>
  <w:num w:numId="8" w16cid:durableId="1847134676">
    <w:abstractNumId w:val="13"/>
  </w:num>
  <w:num w:numId="9" w16cid:durableId="1157111454">
    <w:abstractNumId w:val="8"/>
  </w:num>
  <w:num w:numId="10" w16cid:durableId="1405493557">
    <w:abstractNumId w:val="20"/>
  </w:num>
  <w:num w:numId="11" w16cid:durableId="428237728">
    <w:abstractNumId w:val="15"/>
  </w:num>
  <w:num w:numId="12" w16cid:durableId="1259830463">
    <w:abstractNumId w:val="4"/>
  </w:num>
  <w:num w:numId="13" w16cid:durableId="1862165335">
    <w:abstractNumId w:val="16"/>
  </w:num>
  <w:num w:numId="14" w16cid:durableId="1499808575">
    <w:abstractNumId w:val="10"/>
  </w:num>
  <w:num w:numId="15" w16cid:durableId="364867406">
    <w:abstractNumId w:val="11"/>
  </w:num>
  <w:num w:numId="16" w16cid:durableId="1602445822">
    <w:abstractNumId w:val="5"/>
  </w:num>
  <w:num w:numId="17" w16cid:durableId="261572993">
    <w:abstractNumId w:val="1"/>
  </w:num>
  <w:num w:numId="18" w16cid:durableId="191304944">
    <w:abstractNumId w:val="0"/>
  </w:num>
  <w:num w:numId="19" w16cid:durableId="1554123127">
    <w:abstractNumId w:val="6"/>
  </w:num>
  <w:num w:numId="20" w16cid:durableId="1443266309">
    <w:abstractNumId w:val="12"/>
  </w:num>
  <w:num w:numId="21" w16cid:durableId="977876520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D2"/>
    <w:rsid w:val="0000183D"/>
    <w:rsid w:val="000323E6"/>
    <w:rsid w:val="00033AA7"/>
    <w:rsid w:val="00050489"/>
    <w:rsid w:val="00052F85"/>
    <w:rsid w:val="00075B06"/>
    <w:rsid w:val="00095A40"/>
    <w:rsid w:val="00096BC6"/>
    <w:rsid w:val="000A4C07"/>
    <w:rsid w:val="000A7176"/>
    <w:rsid w:val="000B2B1D"/>
    <w:rsid w:val="000C5BA9"/>
    <w:rsid w:val="000F37C0"/>
    <w:rsid w:val="00104948"/>
    <w:rsid w:val="001054D6"/>
    <w:rsid w:val="00143214"/>
    <w:rsid w:val="001543E1"/>
    <w:rsid w:val="00155E0E"/>
    <w:rsid w:val="00160C5B"/>
    <w:rsid w:val="001650B8"/>
    <w:rsid w:val="00166479"/>
    <w:rsid w:val="001765A7"/>
    <w:rsid w:val="00183B8D"/>
    <w:rsid w:val="001C1F55"/>
    <w:rsid w:val="001D058D"/>
    <w:rsid w:val="001D772D"/>
    <w:rsid w:val="001F0D3D"/>
    <w:rsid w:val="001F453C"/>
    <w:rsid w:val="00203143"/>
    <w:rsid w:val="0022382A"/>
    <w:rsid w:val="00230B9B"/>
    <w:rsid w:val="002360C2"/>
    <w:rsid w:val="002416CD"/>
    <w:rsid w:val="00245F7D"/>
    <w:rsid w:val="00251444"/>
    <w:rsid w:val="00252CEC"/>
    <w:rsid w:val="00262C21"/>
    <w:rsid w:val="002759A5"/>
    <w:rsid w:val="002875AE"/>
    <w:rsid w:val="00290698"/>
    <w:rsid w:val="002B3A3D"/>
    <w:rsid w:val="002B7786"/>
    <w:rsid w:val="002C6ED4"/>
    <w:rsid w:val="002E2457"/>
    <w:rsid w:val="002F2765"/>
    <w:rsid w:val="00324CF5"/>
    <w:rsid w:val="00326A75"/>
    <w:rsid w:val="003310B1"/>
    <w:rsid w:val="003409A1"/>
    <w:rsid w:val="00340B98"/>
    <w:rsid w:val="003465E8"/>
    <w:rsid w:val="00353773"/>
    <w:rsid w:val="00356669"/>
    <w:rsid w:val="00357496"/>
    <w:rsid w:val="003579AC"/>
    <w:rsid w:val="003631CE"/>
    <w:rsid w:val="00373D1F"/>
    <w:rsid w:val="00374166"/>
    <w:rsid w:val="00392793"/>
    <w:rsid w:val="003A25AE"/>
    <w:rsid w:val="003B6B45"/>
    <w:rsid w:val="003D01A9"/>
    <w:rsid w:val="003E5031"/>
    <w:rsid w:val="003F4C72"/>
    <w:rsid w:val="00404891"/>
    <w:rsid w:val="00422912"/>
    <w:rsid w:val="00427AEC"/>
    <w:rsid w:val="0043407F"/>
    <w:rsid w:val="00442431"/>
    <w:rsid w:val="00453AA7"/>
    <w:rsid w:val="00455D6A"/>
    <w:rsid w:val="00460A15"/>
    <w:rsid w:val="0047752B"/>
    <w:rsid w:val="0048455D"/>
    <w:rsid w:val="00493ECD"/>
    <w:rsid w:val="004A3247"/>
    <w:rsid w:val="004A3513"/>
    <w:rsid w:val="004A4664"/>
    <w:rsid w:val="004A477F"/>
    <w:rsid w:val="004B0D5E"/>
    <w:rsid w:val="004D70C0"/>
    <w:rsid w:val="00501836"/>
    <w:rsid w:val="005043DA"/>
    <w:rsid w:val="00514AA9"/>
    <w:rsid w:val="00516D05"/>
    <w:rsid w:val="00517D10"/>
    <w:rsid w:val="00524F05"/>
    <w:rsid w:val="00541F78"/>
    <w:rsid w:val="00543E2B"/>
    <w:rsid w:val="00544B93"/>
    <w:rsid w:val="0055215B"/>
    <w:rsid w:val="005820D8"/>
    <w:rsid w:val="00595D64"/>
    <w:rsid w:val="005A7145"/>
    <w:rsid w:val="005B002C"/>
    <w:rsid w:val="005C6F8B"/>
    <w:rsid w:val="005D709D"/>
    <w:rsid w:val="005F0522"/>
    <w:rsid w:val="006174B9"/>
    <w:rsid w:val="0061783D"/>
    <w:rsid w:val="006260A9"/>
    <w:rsid w:val="006326D8"/>
    <w:rsid w:val="00633DFA"/>
    <w:rsid w:val="0064022C"/>
    <w:rsid w:val="006476CA"/>
    <w:rsid w:val="006633B8"/>
    <w:rsid w:val="00664DF2"/>
    <w:rsid w:val="00671D93"/>
    <w:rsid w:val="0067748D"/>
    <w:rsid w:val="006816C9"/>
    <w:rsid w:val="00687F6C"/>
    <w:rsid w:val="0069128F"/>
    <w:rsid w:val="00694D0C"/>
    <w:rsid w:val="006B7589"/>
    <w:rsid w:val="006C4162"/>
    <w:rsid w:val="006C50BA"/>
    <w:rsid w:val="006D061C"/>
    <w:rsid w:val="006E2049"/>
    <w:rsid w:val="006E323B"/>
    <w:rsid w:val="006E5B32"/>
    <w:rsid w:val="006F1485"/>
    <w:rsid w:val="006F5AF7"/>
    <w:rsid w:val="00704BCF"/>
    <w:rsid w:val="0070610A"/>
    <w:rsid w:val="00710AD2"/>
    <w:rsid w:val="00716256"/>
    <w:rsid w:val="00717FFE"/>
    <w:rsid w:val="00743599"/>
    <w:rsid w:val="00745D3C"/>
    <w:rsid w:val="00745FCC"/>
    <w:rsid w:val="00746E9A"/>
    <w:rsid w:val="00751667"/>
    <w:rsid w:val="00751ABA"/>
    <w:rsid w:val="0076224E"/>
    <w:rsid w:val="007626D1"/>
    <w:rsid w:val="00765C8B"/>
    <w:rsid w:val="007678EE"/>
    <w:rsid w:val="00783176"/>
    <w:rsid w:val="007853DC"/>
    <w:rsid w:val="00785491"/>
    <w:rsid w:val="00787438"/>
    <w:rsid w:val="007C2407"/>
    <w:rsid w:val="007C3B17"/>
    <w:rsid w:val="007D61C9"/>
    <w:rsid w:val="007E1D3D"/>
    <w:rsid w:val="007E20D4"/>
    <w:rsid w:val="007E74FD"/>
    <w:rsid w:val="00801B6F"/>
    <w:rsid w:val="008045F5"/>
    <w:rsid w:val="008138EA"/>
    <w:rsid w:val="008149B8"/>
    <w:rsid w:val="008202CB"/>
    <w:rsid w:val="008236CA"/>
    <w:rsid w:val="00823DC6"/>
    <w:rsid w:val="0082662C"/>
    <w:rsid w:val="00836312"/>
    <w:rsid w:val="00845C80"/>
    <w:rsid w:val="008527BD"/>
    <w:rsid w:val="008627F0"/>
    <w:rsid w:val="008759BA"/>
    <w:rsid w:val="008825B3"/>
    <w:rsid w:val="008A267E"/>
    <w:rsid w:val="008A58FE"/>
    <w:rsid w:val="008B27A5"/>
    <w:rsid w:val="008C7E83"/>
    <w:rsid w:val="008D2514"/>
    <w:rsid w:val="0090320C"/>
    <w:rsid w:val="009045C0"/>
    <w:rsid w:val="009152E5"/>
    <w:rsid w:val="009218D3"/>
    <w:rsid w:val="009223E6"/>
    <w:rsid w:val="009232DE"/>
    <w:rsid w:val="009310E4"/>
    <w:rsid w:val="00963C20"/>
    <w:rsid w:val="00973840"/>
    <w:rsid w:val="00982A1D"/>
    <w:rsid w:val="00991A24"/>
    <w:rsid w:val="00994153"/>
    <w:rsid w:val="009975D7"/>
    <w:rsid w:val="00997781"/>
    <w:rsid w:val="009A6AFA"/>
    <w:rsid w:val="009B3B9A"/>
    <w:rsid w:val="009B69EC"/>
    <w:rsid w:val="009C5636"/>
    <w:rsid w:val="009D3ECA"/>
    <w:rsid w:val="009E5092"/>
    <w:rsid w:val="009E652A"/>
    <w:rsid w:val="009F1481"/>
    <w:rsid w:val="00A07F9A"/>
    <w:rsid w:val="00A25DE5"/>
    <w:rsid w:val="00A3498C"/>
    <w:rsid w:val="00A34CEE"/>
    <w:rsid w:val="00A533D4"/>
    <w:rsid w:val="00A60C14"/>
    <w:rsid w:val="00A827D4"/>
    <w:rsid w:val="00A82F68"/>
    <w:rsid w:val="00A841BF"/>
    <w:rsid w:val="00A91DD7"/>
    <w:rsid w:val="00A96FCD"/>
    <w:rsid w:val="00A975D6"/>
    <w:rsid w:val="00AA3B39"/>
    <w:rsid w:val="00AD3482"/>
    <w:rsid w:val="00AE7F4C"/>
    <w:rsid w:val="00B00D6C"/>
    <w:rsid w:val="00B06C8A"/>
    <w:rsid w:val="00B15B7C"/>
    <w:rsid w:val="00B54AAC"/>
    <w:rsid w:val="00B55257"/>
    <w:rsid w:val="00B5662A"/>
    <w:rsid w:val="00B7289A"/>
    <w:rsid w:val="00B800B1"/>
    <w:rsid w:val="00B853B0"/>
    <w:rsid w:val="00B85C73"/>
    <w:rsid w:val="00B9317A"/>
    <w:rsid w:val="00BA77BA"/>
    <w:rsid w:val="00BB2CDB"/>
    <w:rsid w:val="00BB5417"/>
    <w:rsid w:val="00BC47AC"/>
    <w:rsid w:val="00BF03E8"/>
    <w:rsid w:val="00C1790B"/>
    <w:rsid w:val="00C23060"/>
    <w:rsid w:val="00C2356B"/>
    <w:rsid w:val="00C23B76"/>
    <w:rsid w:val="00C3581E"/>
    <w:rsid w:val="00C35F4F"/>
    <w:rsid w:val="00C411B6"/>
    <w:rsid w:val="00C453A9"/>
    <w:rsid w:val="00C511F8"/>
    <w:rsid w:val="00C70958"/>
    <w:rsid w:val="00C738EB"/>
    <w:rsid w:val="00C8393C"/>
    <w:rsid w:val="00CA0379"/>
    <w:rsid w:val="00CB3468"/>
    <w:rsid w:val="00CD52F6"/>
    <w:rsid w:val="00CF2EDF"/>
    <w:rsid w:val="00CF3226"/>
    <w:rsid w:val="00D00377"/>
    <w:rsid w:val="00D032CE"/>
    <w:rsid w:val="00D1409A"/>
    <w:rsid w:val="00D21D39"/>
    <w:rsid w:val="00D32A16"/>
    <w:rsid w:val="00D451E4"/>
    <w:rsid w:val="00D543AE"/>
    <w:rsid w:val="00D57BE5"/>
    <w:rsid w:val="00D63DD7"/>
    <w:rsid w:val="00D764B1"/>
    <w:rsid w:val="00D92D20"/>
    <w:rsid w:val="00D979A0"/>
    <w:rsid w:val="00DA7F60"/>
    <w:rsid w:val="00DB092D"/>
    <w:rsid w:val="00DB2EC2"/>
    <w:rsid w:val="00DC095D"/>
    <w:rsid w:val="00DC6555"/>
    <w:rsid w:val="00DD533E"/>
    <w:rsid w:val="00DF7A33"/>
    <w:rsid w:val="00DF7F2F"/>
    <w:rsid w:val="00E014F8"/>
    <w:rsid w:val="00E10190"/>
    <w:rsid w:val="00E12DB4"/>
    <w:rsid w:val="00E16E6F"/>
    <w:rsid w:val="00E255CA"/>
    <w:rsid w:val="00E302E6"/>
    <w:rsid w:val="00E32CDB"/>
    <w:rsid w:val="00E43707"/>
    <w:rsid w:val="00E457AD"/>
    <w:rsid w:val="00E4785E"/>
    <w:rsid w:val="00E5117F"/>
    <w:rsid w:val="00E60F23"/>
    <w:rsid w:val="00E659B6"/>
    <w:rsid w:val="00E66C6B"/>
    <w:rsid w:val="00E75E5D"/>
    <w:rsid w:val="00E81934"/>
    <w:rsid w:val="00E8317A"/>
    <w:rsid w:val="00EA00CA"/>
    <w:rsid w:val="00EA4F48"/>
    <w:rsid w:val="00EB7493"/>
    <w:rsid w:val="00ED0516"/>
    <w:rsid w:val="00ED10A8"/>
    <w:rsid w:val="00ED7AB7"/>
    <w:rsid w:val="00EE7E8E"/>
    <w:rsid w:val="00EF10EB"/>
    <w:rsid w:val="00F12478"/>
    <w:rsid w:val="00F13DAD"/>
    <w:rsid w:val="00F30474"/>
    <w:rsid w:val="00F357BE"/>
    <w:rsid w:val="00F40A11"/>
    <w:rsid w:val="00F52A7E"/>
    <w:rsid w:val="00F551BE"/>
    <w:rsid w:val="00F5797E"/>
    <w:rsid w:val="00F613C9"/>
    <w:rsid w:val="00F7357C"/>
    <w:rsid w:val="00F738B0"/>
    <w:rsid w:val="00F768AE"/>
    <w:rsid w:val="00F77AA5"/>
    <w:rsid w:val="00F81614"/>
    <w:rsid w:val="00F82135"/>
    <w:rsid w:val="00F90704"/>
    <w:rsid w:val="00FB74D9"/>
    <w:rsid w:val="00FC110D"/>
    <w:rsid w:val="00FC1A08"/>
    <w:rsid w:val="00FD5AED"/>
    <w:rsid w:val="00FE5141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83F9F8"/>
  <w14:defaultImageDpi w14:val="0"/>
  <w15:docId w15:val="{4BD5E065-A10F-418E-9DDD-1E4D1E1E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A0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0A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review-text">
    <w:name w:val="review-text"/>
    <w:basedOn w:val="Normal"/>
    <w:rsid w:val="008202CB"/>
    <w:pPr>
      <w:spacing w:after="100" w:afterAutospacing="1"/>
    </w:pPr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rsid w:val="00982A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82A1D"/>
    <w:rPr>
      <w:rFonts w:ascii="Segoe UI" w:hAnsi="Segoe UI" w:cs="Segoe UI"/>
      <w:sz w:val="18"/>
      <w:szCs w:val="18"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19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72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9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9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97238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9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9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197234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19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19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197230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197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197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1DC62-5538-4F46-9436-870185EF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4659</Characters>
  <Application>Microsoft Office Word</Application>
  <DocSecurity>0</DocSecurity>
  <Lines>38</Lines>
  <Paragraphs>10</Paragraphs>
  <ScaleCrop>false</ScaleCrop>
  <Company>Microsoft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Tracey (5M3) Walsall PCT</dc:creator>
  <cp:keywords/>
  <dc:description/>
  <cp:lastModifiedBy>Katy Morson</cp:lastModifiedBy>
  <cp:revision>2</cp:revision>
  <cp:lastPrinted>2023-12-05T10:38:00Z</cp:lastPrinted>
  <dcterms:created xsi:type="dcterms:W3CDTF">2024-11-05T14:31:00Z</dcterms:created>
  <dcterms:modified xsi:type="dcterms:W3CDTF">2024-11-05T14:31:00Z</dcterms:modified>
</cp:coreProperties>
</file>